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7AFB" w14:textId="68F2B739" w:rsidR="005B04BC" w:rsidRPr="0022633A" w:rsidRDefault="007810AD" w:rsidP="0022633A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27FA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Lesson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: </w:t>
      </w:r>
      <w:r w:rsidR="00F442E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Value Added M</w:t>
      </w:r>
      <w:bookmarkStart w:id="0" w:name="_GoBack"/>
      <w:bookmarkEnd w:id="0"/>
      <w:r w:rsidR="00F442E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arketing Strategies of Pork</w:t>
      </w:r>
    </w:p>
    <w:p w14:paraId="60C1D084" w14:textId="77777777" w:rsidR="005B04BC" w:rsidRDefault="005B04BC" w:rsidP="005B04BC">
      <w:pPr>
        <w:rPr>
          <w:rFonts w:ascii="Times New Roman" w:hAnsi="Times New Roman" w:cs="Times New Roman"/>
          <w:sz w:val="24"/>
          <w:szCs w:val="24"/>
        </w:rPr>
      </w:pPr>
      <w:r w:rsidRPr="005B04BC">
        <w:rPr>
          <w:rFonts w:ascii="Times New Roman" w:hAnsi="Times New Roman" w:cs="Times New Roman"/>
          <w:b/>
          <w:sz w:val="24"/>
          <w:szCs w:val="24"/>
        </w:rPr>
        <w:t>Scenario</w:t>
      </w:r>
      <w:r w:rsidRPr="005B04BC">
        <w:rPr>
          <w:rFonts w:ascii="Times New Roman" w:hAnsi="Times New Roman" w:cs="Times New Roman"/>
          <w:sz w:val="24"/>
          <w:szCs w:val="24"/>
        </w:rPr>
        <w:t xml:space="preserve">: </w:t>
      </w:r>
      <w:r w:rsidR="00F442E3" w:rsidRPr="00F442E3">
        <w:rPr>
          <w:rFonts w:ascii="Times New Roman" w:hAnsi="Times New Roman" w:cs="Times New Roman"/>
          <w:sz w:val="24"/>
          <w:szCs w:val="24"/>
        </w:rPr>
        <w:t>A marketing plan is a critical part of a business plan. The revenue for your business comes from its customers. So, your business must serve a customer need and serve it well enough to be paid. A marketing plan can also identify the best potential markets and find the most effective and efficient means of getting its products to these markets.</w:t>
      </w:r>
    </w:p>
    <w:p w14:paraId="06692FEC" w14:textId="77777777" w:rsidR="00F442E3" w:rsidRPr="00F442E3" w:rsidRDefault="00F442E3" w:rsidP="00F44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2E3">
        <w:rPr>
          <w:rFonts w:ascii="Times New Roman" w:hAnsi="Times New Roman" w:cs="Times New Roman"/>
          <w:sz w:val="24"/>
          <w:szCs w:val="24"/>
        </w:rPr>
        <w:t xml:space="preserve">Several producers have turned to direct marketing their pork enterprises, bypassing traditional marketing channels. What are a few reasons and venues identified by the </w:t>
      </w:r>
      <w:proofErr w:type="spellStart"/>
      <w:r w:rsidRPr="00F442E3">
        <w:rPr>
          <w:rFonts w:ascii="Times New Roman" w:hAnsi="Times New Roman" w:cs="Times New Roman"/>
          <w:sz w:val="24"/>
          <w:szCs w:val="24"/>
        </w:rPr>
        <w:t>AgMRC</w:t>
      </w:r>
      <w:proofErr w:type="spellEnd"/>
      <w:r w:rsidRPr="00F442E3">
        <w:rPr>
          <w:rFonts w:ascii="Times New Roman" w:hAnsi="Times New Roman" w:cs="Times New Roman"/>
          <w:sz w:val="24"/>
          <w:szCs w:val="24"/>
        </w:rPr>
        <w:t xml:space="preserve"> website for direct marketing?</w:t>
      </w:r>
    </w:p>
    <w:p w14:paraId="0C602DA8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60C42CFE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60FEF77E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30699A34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5E4D9947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61FE1135" w14:textId="77777777" w:rsidR="00F442E3" w:rsidRPr="00F442E3" w:rsidRDefault="00F442E3" w:rsidP="00F44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2E3">
        <w:rPr>
          <w:rFonts w:ascii="Times New Roman" w:hAnsi="Times New Roman" w:cs="Times New Roman"/>
          <w:sz w:val="24"/>
          <w:szCs w:val="24"/>
        </w:rPr>
        <w:t xml:space="preserve">Niche marketing is targeting a product or service to a small market segment that is not being served or in which demand has not exceeded supply. List three niche/ethnic markets identified by the </w:t>
      </w:r>
      <w:proofErr w:type="spellStart"/>
      <w:r w:rsidRPr="00F442E3">
        <w:rPr>
          <w:rFonts w:ascii="Times New Roman" w:hAnsi="Times New Roman" w:cs="Times New Roman"/>
          <w:sz w:val="24"/>
          <w:szCs w:val="24"/>
        </w:rPr>
        <w:t>AgMRC</w:t>
      </w:r>
      <w:proofErr w:type="spellEnd"/>
      <w:r w:rsidRPr="00F442E3">
        <w:rPr>
          <w:rFonts w:ascii="Times New Roman" w:hAnsi="Times New Roman" w:cs="Times New Roman"/>
          <w:sz w:val="24"/>
          <w:szCs w:val="24"/>
        </w:rPr>
        <w:t xml:space="preserve"> website that are present in your area.</w:t>
      </w:r>
    </w:p>
    <w:p w14:paraId="6AE704FA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3BB6EC26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738E350F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319676B0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745409B0" w14:textId="77777777" w:rsidR="00F442E3" w:rsidRDefault="00F442E3" w:rsidP="00F442E3">
      <w:pPr>
        <w:rPr>
          <w:rFonts w:ascii="Times New Roman" w:hAnsi="Times New Roman" w:cs="Times New Roman"/>
          <w:sz w:val="24"/>
          <w:szCs w:val="24"/>
        </w:rPr>
      </w:pPr>
    </w:p>
    <w:p w14:paraId="57049747" w14:textId="77777777" w:rsidR="00E64CE6" w:rsidRPr="00F442E3" w:rsidRDefault="00F442E3" w:rsidP="00F442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2E3">
        <w:rPr>
          <w:rFonts w:ascii="Times New Roman" w:hAnsi="Times New Roman" w:cs="Times New Roman"/>
          <w:sz w:val="24"/>
          <w:szCs w:val="24"/>
        </w:rPr>
        <w:t xml:space="preserve">Pork is the most consumed meat in the world, and the United States is the world’s second-largest producer of pork. While domestic consumption of pork has decreased in recent years, exports now account for more than 20 percent of pork production. Using information provided by the </w:t>
      </w:r>
      <w:proofErr w:type="spellStart"/>
      <w:r w:rsidRPr="00F442E3">
        <w:rPr>
          <w:rFonts w:ascii="Times New Roman" w:hAnsi="Times New Roman" w:cs="Times New Roman"/>
          <w:sz w:val="24"/>
          <w:szCs w:val="24"/>
        </w:rPr>
        <w:t>AgMRC</w:t>
      </w:r>
      <w:proofErr w:type="spellEnd"/>
      <w:r w:rsidRPr="00F442E3">
        <w:rPr>
          <w:rFonts w:ascii="Times New Roman" w:hAnsi="Times New Roman" w:cs="Times New Roman"/>
          <w:sz w:val="24"/>
          <w:szCs w:val="24"/>
        </w:rPr>
        <w:t xml:space="preserve"> website, write a paragraph (4-6 sentences) describing the current pork import and export trends in international markets.</w:t>
      </w:r>
    </w:p>
    <w:sectPr w:rsidR="00E64CE6" w:rsidRPr="00F442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0540" w14:textId="77777777" w:rsidR="00AD7944" w:rsidRDefault="00AD7944" w:rsidP="007810AD">
      <w:pPr>
        <w:spacing w:after="0" w:line="240" w:lineRule="auto"/>
      </w:pPr>
      <w:r>
        <w:separator/>
      </w:r>
    </w:p>
  </w:endnote>
  <w:endnote w:type="continuationSeparator" w:id="0">
    <w:p w14:paraId="6BEDFFF3" w14:textId="77777777" w:rsidR="00AD7944" w:rsidRDefault="00AD7944" w:rsidP="007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BA65" w14:textId="77777777" w:rsidR="00AD7944" w:rsidRDefault="00AD7944" w:rsidP="007810AD">
      <w:pPr>
        <w:spacing w:after="0" w:line="240" w:lineRule="auto"/>
      </w:pPr>
      <w:r>
        <w:separator/>
      </w:r>
    </w:p>
  </w:footnote>
  <w:footnote w:type="continuationSeparator" w:id="0">
    <w:p w14:paraId="7FFECB42" w14:textId="77777777" w:rsidR="00AD7944" w:rsidRDefault="00AD7944" w:rsidP="007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D990" w14:textId="4E2C10D6" w:rsidR="007810AD" w:rsidRDefault="007810AD" w:rsidP="007810AD">
    <w:pPr>
      <w:pStyle w:val="Header"/>
    </w:pPr>
    <w:r w:rsidRPr="00AF0B01">
      <w:rPr>
        <w:noProof/>
      </w:rPr>
      <w:drawing>
        <wp:inline distT="0" distB="0" distL="0" distR="0" wp14:anchorId="178A01C8" wp14:editId="2473040A">
          <wp:extent cx="1724025" cy="706319"/>
          <wp:effectExtent l="0" t="0" r="0" b="0"/>
          <wp:docPr id="1" name="Picture 1" descr="http://chatham.ces.ncsu.edu/growingsmallfarms/GSFgraphics/AgMR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tham.ces.ncsu.edu/growingsmallfarms/GSFgraphics/AgMRC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ab/>
    </w:r>
    <w:r w:rsidR="00CF2501">
      <w:rPr>
        <w:rFonts w:ascii="Times New Roman" w:hAnsi="Times New Roman" w:cs="Times New Roman"/>
        <w:sz w:val="28"/>
        <w:szCs w:val="28"/>
      </w:rPr>
      <w:t>Unit</w:t>
    </w:r>
    <w:r w:rsidRPr="00BF354D">
      <w:rPr>
        <w:rFonts w:ascii="Times New Roman" w:hAnsi="Times New Roman" w:cs="Times New Roman"/>
        <w:sz w:val="28"/>
        <w:szCs w:val="28"/>
      </w:rPr>
      <w:t xml:space="preserve">: </w:t>
    </w:r>
    <w:r w:rsidR="00CF2501">
      <w:rPr>
        <w:rFonts w:ascii="Times New Roman" w:hAnsi="Times New Roman" w:cs="Times New Roman"/>
        <w:sz w:val="28"/>
        <w:szCs w:val="28"/>
      </w:rPr>
      <w:t>Livestock</w:t>
    </w:r>
  </w:p>
  <w:p w14:paraId="68354E63" w14:textId="77777777" w:rsidR="007810AD" w:rsidRDefault="0078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25DB"/>
    <w:multiLevelType w:val="hybridMultilevel"/>
    <w:tmpl w:val="184EA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2AC4"/>
    <w:multiLevelType w:val="hybridMultilevel"/>
    <w:tmpl w:val="C04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811"/>
    <w:multiLevelType w:val="hybridMultilevel"/>
    <w:tmpl w:val="84F0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15E"/>
    <w:multiLevelType w:val="hybridMultilevel"/>
    <w:tmpl w:val="2056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17F0"/>
    <w:multiLevelType w:val="hybridMultilevel"/>
    <w:tmpl w:val="11A0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6165"/>
    <w:multiLevelType w:val="hybridMultilevel"/>
    <w:tmpl w:val="77463F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D"/>
    <w:rsid w:val="000621B5"/>
    <w:rsid w:val="0009070E"/>
    <w:rsid w:val="000D1F9F"/>
    <w:rsid w:val="000E0B4A"/>
    <w:rsid w:val="001052B2"/>
    <w:rsid w:val="00166196"/>
    <w:rsid w:val="00166D7D"/>
    <w:rsid w:val="001F48EC"/>
    <w:rsid w:val="0022633A"/>
    <w:rsid w:val="002F0CBA"/>
    <w:rsid w:val="002F3349"/>
    <w:rsid w:val="003466F4"/>
    <w:rsid w:val="00346B2F"/>
    <w:rsid w:val="00362D1F"/>
    <w:rsid w:val="00382909"/>
    <w:rsid w:val="00394179"/>
    <w:rsid w:val="00420FA7"/>
    <w:rsid w:val="0049321E"/>
    <w:rsid w:val="00510938"/>
    <w:rsid w:val="00583466"/>
    <w:rsid w:val="005B04BC"/>
    <w:rsid w:val="00601D16"/>
    <w:rsid w:val="00647BC1"/>
    <w:rsid w:val="00661B79"/>
    <w:rsid w:val="00695C41"/>
    <w:rsid w:val="006B4D61"/>
    <w:rsid w:val="00700ADD"/>
    <w:rsid w:val="00716940"/>
    <w:rsid w:val="00776C06"/>
    <w:rsid w:val="007810AD"/>
    <w:rsid w:val="007F0876"/>
    <w:rsid w:val="00824CA7"/>
    <w:rsid w:val="008728A5"/>
    <w:rsid w:val="00875A14"/>
    <w:rsid w:val="008A5089"/>
    <w:rsid w:val="008B4A54"/>
    <w:rsid w:val="008D669D"/>
    <w:rsid w:val="009010A3"/>
    <w:rsid w:val="00A36D4D"/>
    <w:rsid w:val="00AD7944"/>
    <w:rsid w:val="00AF1D59"/>
    <w:rsid w:val="00AF73ED"/>
    <w:rsid w:val="00B462E6"/>
    <w:rsid w:val="00B545A8"/>
    <w:rsid w:val="00CE367C"/>
    <w:rsid w:val="00CF2501"/>
    <w:rsid w:val="00D03C36"/>
    <w:rsid w:val="00D51C7A"/>
    <w:rsid w:val="00DC5D63"/>
    <w:rsid w:val="00DD6474"/>
    <w:rsid w:val="00E64CE6"/>
    <w:rsid w:val="00E8213D"/>
    <w:rsid w:val="00F442E3"/>
    <w:rsid w:val="00F672BB"/>
    <w:rsid w:val="00F677EC"/>
    <w:rsid w:val="00F8027D"/>
    <w:rsid w:val="00F93608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202"/>
  <w15:docId w15:val="{8221343A-528A-49D3-A4F6-F2276D5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AD"/>
  </w:style>
  <w:style w:type="paragraph" w:styleId="Footer">
    <w:name w:val="footer"/>
    <w:basedOn w:val="Normal"/>
    <w:link w:val="FooterChar"/>
    <w:uiPriority w:val="99"/>
    <w:unhideWhenUsed/>
    <w:rsid w:val="007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AD"/>
  </w:style>
  <w:style w:type="paragraph" w:styleId="BalloonText">
    <w:name w:val="Balloon Text"/>
    <w:basedOn w:val="Normal"/>
    <w:link w:val="BalloonTextChar"/>
    <w:uiPriority w:val="99"/>
    <w:semiHidden/>
    <w:unhideWhenUsed/>
    <w:rsid w:val="0078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592011F387499E58EED216A49449" ma:contentTypeVersion="13" ma:contentTypeDescription="Create a new document." ma:contentTypeScope="" ma:versionID="6e2fcd29a7d470bde64c4f2c4a76610b">
  <xsd:schema xmlns:xsd="http://www.w3.org/2001/XMLSchema" xmlns:xs="http://www.w3.org/2001/XMLSchema" xmlns:p="http://schemas.microsoft.com/office/2006/metadata/properties" xmlns:ns3="4940dcff-b8a6-4103-8d42-222b385e8e25" xmlns:ns4="f237e500-138c-46ca-8a10-ea3b65104c44" targetNamespace="http://schemas.microsoft.com/office/2006/metadata/properties" ma:root="true" ma:fieldsID="1919ab17566917f4792f7b13f6e5b268" ns3:_="" ns4:_="">
    <xsd:import namespace="4940dcff-b8a6-4103-8d42-222b385e8e25"/>
    <xsd:import namespace="f237e500-138c-46ca-8a10-ea3b65104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dcff-b8a6-4103-8d42-222b385e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e500-138c-46ca-8a10-ea3b65104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7092A-F36B-468C-84A0-FF143C991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28955-AA6D-417D-B973-7E39ECA71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B0D14-6342-4355-B2D9-9413A2BBB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0dcff-b8a6-4103-8d42-222b385e8e25"/>
    <ds:schemaRef ds:uri="f237e500-138c-46ca-8a10-ea3b65104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Rasty, John R</dc:creator>
  <cp:lastModifiedBy>Paull, Emily L [FEED]</cp:lastModifiedBy>
  <cp:revision>3</cp:revision>
  <dcterms:created xsi:type="dcterms:W3CDTF">2020-04-14T14:52:00Z</dcterms:created>
  <dcterms:modified xsi:type="dcterms:W3CDTF">2020-04-27T19:36:00Z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0x0101006B64592011F387499E58EED216A49449</vt:lpwstr>
  </property>
</Properties>
</file>